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:rsidR="00BB6DBA" w:rsidRDefault="00BB6DBA" w:rsidP="000F5213">
      <w:pPr>
        <w:rPr>
          <w:rFonts w:ascii="Arial Narrow" w:hAnsi="Arial Narrow"/>
          <w:b/>
        </w:rPr>
      </w:pPr>
    </w:p>
    <w:p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:rsidTr="009A484A"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:rsidTr="009A484A">
        <w:trPr>
          <w:trHeight w:val="238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rPr>
          <w:trHeight w:val="230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71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00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:rsidTr="000F5213">
        <w:trPr>
          <w:trHeight w:val="261"/>
        </w:trPr>
        <w:tc>
          <w:tcPr>
            <w:tcW w:w="9346" w:type="dxa"/>
          </w:tcPr>
          <w:p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:rsidR="00E4684C" w:rsidRDefault="00E4684C" w:rsidP="000F5213">
      <w:pPr>
        <w:rPr>
          <w:rFonts w:ascii="Arial Narrow" w:hAnsi="Arial Narrow"/>
          <w:b/>
          <w:sz w:val="20"/>
        </w:rPr>
      </w:pPr>
    </w:p>
    <w:p w:rsidR="00C47F20" w:rsidRDefault="00C47F20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:rsidTr="007D3CFC">
        <w:trPr>
          <w:trHeight w:val="362"/>
        </w:trPr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Otros: Especificar</w:t>
            </w:r>
          </w:p>
        </w:tc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:rsidTr="00BB6DBA">
        <w:trPr>
          <w:trHeight w:val="729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3464" w:rsidRDefault="00A13464" w:rsidP="00644240">
      <w:pPr>
        <w:spacing w:after="0" w:line="240" w:lineRule="auto"/>
      </w:pPr>
      <w:r>
        <w:separator/>
      </w:r>
    </w:p>
  </w:endnote>
  <w:endnote w:type="continuationSeparator" w:id="0">
    <w:p w:rsidR="00A13464" w:rsidRDefault="00A13464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3464" w:rsidRDefault="00A13464" w:rsidP="00644240">
      <w:pPr>
        <w:spacing w:after="0" w:line="240" w:lineRule="auto"/>
      </w:pPr>
      <w:r>
        <w:separator/>
      </w:r>
    </w:p>
  </w:footnote>
  <w:footnote w:type="continuationSeparator" w:id="0">
    <w:p w:rsidR="00A13464" w:rsidRDefault="00A13464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33BD5"/>
    <w:rsid w:val="00E4684C"/>
    <w:rsid w:val="00E72A5A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3F2DA-A28A-4386-8E5A-86A29F9F9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JUAN ISIDORO OSCATEGUI PEREZ</cp:lastModifiedBy>
  <cp:revision>55</cp:revision>
  <cp:lastPrinted>2019-07-16T22:58:00Z</cp:lastPrinted>
  <dcterms:created xsi:type="dcterms:W3CDTF">2019-07-12T17:57:00Z</dcterms:created>
  <dcterms:modified xsi:type="dcterms:W3CDTF">2019-07-22T15:32:00Z</dcterms:modified>
</cp:coreProperties>
</file>